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）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 第1 页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</w:t>
      </w:r>
      <w:r>
        <w:rPr>
          <w:rFonts w:hint="eastAsia"/>
          <w:color w:val="000000"/>
          <w:sz w:val="18"/>
          <w:szCs w:val="18"/>
          <w:lang w:eastAsia="zh-CN"/>
        </w:rPr>
        <w:t>：</w:t>
      </w:r>
      <w:r>
        <w:rPr>
          <w:rFonts w:hint="eastAsia"/>
          <w:color w:val="000000"/>
          <w:sz w:val="18"/>
          <w:szCs w:val="18"/>
        </w:rPr>
        <w:t xml:space="preserve">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</w:t>
      </w:r>
      <w:r>
        <w:rPr>
          <w:rFonts w:hint="eastAsia"/>
          <w:color w:val="000000"/>
          <w:sz w:val="18"/>
          <w:szCs w:val="18"/>
          <w:lang w:val="en-US" w:eastAsia="zh-CN"/>
        </w:rPr>
        <w:t>69</w:t>
      </w:r>
      <w:r>
        <w:rPr>
          <w:rFonts w:hint="eastAsia"/>
          <w:color w:val="000000"/>
          <w:sz w:val="18"/>
          <w:szCs w:val="18"/>
        </w:rPr>
        <w:t xml:space="preserve">            样品种类：地下水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 xml:space="preserve"> 月0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503"/>
        <w:gridCol w:w="122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379855" cy="304165"/>
                      <wp:effectExtent l="1270" t="4445" r="5715" b="1143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3041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3.95pt;width:108.65pt;z-index:251660288;mso-width-relative:page;mso-height-relative:page;" filled="f" stroked="t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264920" cy="671195"/>
                      <wp:effectExtent l="2540" t="4445" r="12700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671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2.85pt;width:99.6pt;z-index:251659264;mso-width-relative:page;mso-height-relative:page;" filled="f" stroked="t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DX-01-001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DX-02-001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西柳沟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展旦召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色度(色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)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(度)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浊度（浑浊度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（度）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95" w:leftChars="0" w:right="-95" w:rightChars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352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361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36.6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34.8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24.6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51.4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铁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2L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铜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0.44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锌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铝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耗氧量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（CODmn法，以O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1.39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氨氮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（以N计）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钠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84.6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MPN/100mL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CFU/mL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）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 第1 页</w:t>
      </w:r>
    </w:p>
    <w:p>
      <w:pPr>
        <w:rPr>
          <w:rFonts w:hint="eastAsia"/>
        </w:rPr>
      </w:pPr>
      <w:r>
        <w:rPr>
          <w:rFonts w:hint="eastAsia"/>
          <w:color w:val="000000"/>
          <w:sz w:val="18"/>
          <w:szCs w:val="18"/>
        </w:rPr>
        <w:t>任务编号</w:t>
      </w:r>
      <w:r>
        <w:rPr>
          <w:rFonts w:hint="eastAsia"/>
          <w:color w:val="000000"/>
          <w:sz w:val="18"/>
          <w:szCs w:val="18"/>
          <w:lang w:eastAsia="zh-CN"/>
        </w:rPr>
        <w:t>：</w:t>
      </w:r>
      <w:r>
        <w:rPr>
          <w:rFonts w:hint="eastAsia"/>
          <w:color w:val="000000"/>
          <w:sz w:val="18"/>
          <w:szCs w:val="18"/>
        </w:rPr>
        <w:t xml:space="preserve">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</w:t>
      </w:r>
      <w:r>
        <w:rPr>
          <w:rFonts w:hint="eastAsia"/>
          <w:color w:val="000000"/>
          <w:sz w:val="18"/>
          <w:szCs w:val="18"/>
          <w:lang w:val="en-US" w:eastAsia="zh-CN"/>
        </w:rPr>
        <w:t>69</w:t>
      </w:r>
      <w:r>
        <w:rPr>
          <w:rFonts w:hint="eastAsia"/>
          <w:color w:val="000000"/>
          <w:sz w:val="18"/>
          <w:szCs w:val="18"/>
        </w:rPr>
        <w:t xml:space="preserve">            样品种类：地下水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/>
          <w:color w:val="000000"/>
          <w:sz w:val="18"/>
          <w:szCs w:val="18"/>
        </w:rPr>
        <w:t xml:space="preserve">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 xml:space="preserve"> 月0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4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360805" cy="349885"/>
                      <wp:effectExtent l="1270" t="4445" r="9525" b="1143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3498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7.55pt;width:107.15pt;z-index:251662336;mso-width-relative:page;mso-height-relative:page;" filled="f" stroked="t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354455" cy="700405"/>
                      <wp:effectExtent l="1905" t="4445" r="15240" b="1143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455" cy="700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15pt;width:106.65pt;z-index:251661312;mso-width-relative:page;mso-height-relative:page;" filled="f" stroked="t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单位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DX-01-001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DX-02-001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西柳沟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展旦召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亚硝酸盐（以N计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硝酸盐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（以N计）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2.50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1.94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0.995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0.633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幼圆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0"/>
                <w:kern w:val="2"/>
                <w:sz w:val="21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硒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0.2L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铅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甲苯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0.029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1.075</w:t>
            </w:r>
            <w:r>
              <w:rPr>
                <w:rFonts w:hint="default" w:ascii="Arial" w:hAnsi="Arial" w:cs="Arial"/>
                <w:color w:val="auto"/>
                <w:lang w:val="en-US" w:eastAsia="zh-CN"/>
              </w:rPr>
              <w:t>×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  <w:vertAlign w:val="superscript"/>
                <w:lang w:val="en-US" w:eastAsia="zh-CN"/>
              </w:rPr>
              <w:t>-2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0.157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0.094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萘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0.012L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0.012L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0.012L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蒽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荧蒽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0.005L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0.005L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苯并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荧蒽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苯并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芘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0.004L</w:t>
            </w: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hint="eastAsia"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ZWU2MDk1MWFlMmJiODVkM2JlNDFhZjEwMjRjMmIifQ=="/>
  </w:docVars>
  <w:rsids>
    <w:rsidRoot w:val="582D7F7A"/>
    <w:rsid w:val="0223028E"/>
    <w:rsid w:val="097A0343"/>
    <w:rsid w:val="0EE12C5B"/>
    <w:rsid w:val="0F245F5A"/>
    <w:rsid w:val="1247182A"/>
    <w:rsid w:val="12D15AE8"/>
    <w:rsid w:val="143F15D2"/>
    <w:rsid w:val="14A303CC"/>
    <w:rsid w:val="211B4444"/>
    <w:rsid w:val="27AA2700"/>
    <w:rsid w:val="29135A71"/>
    <w:rsid w:val="37D27CD7"/>
    <w:rsid w:val="3B9E626F"/>
    <w:rsid w:val="4743767B"/>
    <w:rsid w:val="47F72214"/>
    <w:rsid w:val="4FFC2B13"/>
    <w:rsid w:val="51B9514D"/>
    <w:rsid w:val="534901C1"/>
    <w:rsid w:val="582D7F7A"/>
    <w:rsid w:val="5A193C24"/>
    <w:rsid w:val="61155067"/>
    <w:rsid w:val="62554746"/>
    <w:rsid w:val="69807F8F"/>
    <w:rsid w:val="6EF87FD9"/>
    <w:rsid w:val="6F084B56"/>
    <w:rsid w:val="73DE59E4"/>
    <w:rsid w:val="74326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655</Words>
  <Characters>1376</Characters>
  <Lines>0</Lines>
  <Paragraphs>0</Paragraphs>
  <TotalTime>0</TotalTime>
  <ScaleCrop>false</ScaleCrop>
  <LinksUpToDate>false</LinksUpToDate>
  <CharactersWithSpaces>1696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2022-03-18T03:52:00Z</dcterms:created>
  <dc:creator>Moon</dc:creator>
  <cp:lastModifiedBy>િ</cp:lastModifiedBy>
  <dcterms:modified xsi:type="dcterms:W3CDTF">2022-07-20T09:56:17Z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3377B9B1401C46B8907A1043D095EC59</vt:lpwstr>
  </property>
</Properties>
</file>